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F1" w:rsidRDefault="00B175F1">
      <w:r>
        <w:t>Это ссылка на папку «Обратная связь» группы 5</w:t>
      </w:r>
      <w:bookmarkStart w:id="0" w:name="_GoBack"/>
      <w:bookmarkEnd w:id="0"/>
    </w:p>
    <w:p w:rsidR="0059056F" w:rsidRDefault="00B175F1">
      <w:hyperlink r:id="rId4" w:tgtFrame="_blank" w:history="1">
        <w:r>
          <w:rPr>
            <w:rStyle w:val="a3"/>
          </w:rPr>
          <w:t>https://yadi.sk/d/ziT_SxqC1sPQHw</w:t>
        </w:r>
      </w:hyperlink>
    </w:p>
    <w:sectPr w:rsidR="0059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F1"/>
    <w:rsid w:val="0059056F"/>
    <w:rsid w:val="00B175F1"/>
    <w:rsid w:val="00B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0B2A"/>
  <w15:chartTrackingRefBased/>
  <w15:docId w15:val="{3CE7AC6B-5A29-4AB8-A0A5-890FAB9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ziT_SxqC1sPQ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2020-05-10T17:50:00Z</dcterms:created>
  <dcterms:modified xsi:type="dcterms:W3CDTF">2020-05-10T17:52:00Z</dcterms:modified>
</cp:coreProperties>
</file>